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E1115F" w:rsidP="0042287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422873">
              <w:rPr>
                <w:b/>
                <w:bCs/>
                <w:sz w:val="23"/>
                <w:szCs w:val="23"/>
              </w:rPr>
              <w:t>/</w:t>
            </w:r>
            <w:r w:rsidR="0032769F">
              <w:rPr>
                <w:b/>
                <w:bCs/>
                <w:sz w:val="23"/>
                <w:szCs w:val="23"/>
              </w:rPr>
              <w:t>201</w:t>
            </w:r>
            <w:r w:rsidR="00422873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363"/>
        <w:gridCol w:w="1797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II. osnovna škola Bjelovar</w:t>
            </w:r>
            <w:r w:rsidR="00E1115F">
              <w:rPr>
                <w:b/>
                <w:sz w:val="20"/>
                <w:szCs w:val="20"/>
              </w:rPr>
              <w:t xml:space="preserve"> –PŠ Ždralovi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F7401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Ivana viteza Trnskog 19, </w:t>
            </w:r>
            <w:r w:rsidR="00DF7401">
              <w:rPr>
                <w:b/>
                <w:sz w:val="20"/>
                <w:szCs w:val="20"/>
              </w:rPr>
              <w:t>p.</w:t>
            </w:r>
            <w:r w:rsidRPr="003877DE">
              <w:rPr>
                <w:b/>
                <w:sz w:val="20"/>
                <w:szCs w:val="20"/>
              </w:rPr>
              <w:t>p. 45</w:t>
            </w:r>
            <w:r w:rsidR="00DF7401">
              <w:rPr>
                <w:b/>
                <w:sz w:val="20"/>
                <w:szCs w:val="20"/>
              </w:rPr>
              <w:t>,  „Javni poziv - ne otvaraj“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Bjelovar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43 000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Pr="00422873" w:rsidRDefault="00E1115F" w:rsidP="00DF7401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22873" w:rsidRPr="0042287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a i 4.b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Pr="00422873" w:rsidRDefault="006D1CD0" w:rsidP="006D1CD0">
            <w:pPr>
              <w:pStyle w:val="Default"/>
              <w:rPr>
                <w:sz w:val="20"/>
                <w:szCs w:val="20"/>
              </w:rPr>
            </w:pPr>
            <w:r w:rsidRPr="00422873">
              <w:rPr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7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7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7"/>
          </w:tcPr>
          <w:p w:rsidR="00833B44" w:rsidRPr="003877DE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833B44" w:rsidRPr="00422873" w:rsidRDefault="00422873" w:rsidP="00833B44">
            <w:pPr>
              <w:pStyle w:val="Default"/>
              <w:rPr>
                <w:b/>
                <w:sz w:val="20"/>
                <w:szCs w:val="20"/>
              </w:rPr>
            </w:pPr>
            <w:r w:rsidRPr="00422873">
              <w:rPr>
                <w:b/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7"/>
          </w:tcPr>
          <w:p w:rsidR="00833B44" w:rsidRPr="00E1115F" w:rsidRDefault="00E1115F" w:rsidP="00E1115F">
            <w:pPr>
              <w:pStyle w:val="Default"/>
              <w:rPr>
                <w:b/>
                <w:sz w:val="20"/>
                <w:szCs w:val="20"/>
              </w:rPr>
            </w:pPr>
            <w:r w:rsidRPr="00E1115F">
              <w:rPr>
                <w:b/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7"/>
          </w:tcPr>
          <w:p w:rsidR="00833B44" w:rsidRPr="003877DE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Pr="003877DE" w:rsidRDefault="00E1115F" w:rsidP="00827EF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27EFB">
              <w:rPr>
                <w:b/>
                <w:sz w:val="20"/>
                <w:szCs w:val="20"/>
              </w:rPr>
              <w:t>5</w:t>
            </w:r>
            <w:r w:rsidR="00C430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Pr="003877DE" w:rsidRDefault="00C43011" w:rsidP="001B42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svibnja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B4245" w:rsidRPr="003877DE" w:rsidRDefault="001B4245" w:rsidP="00731A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201</w:t>
            </w:r>
            <w:r w:rsidR="00731AF7">
              <w:rPr>
                <w:b/>
                <w:sz w:val="20"/>
                <w:szCs w:val="20"/>
              </w:rPr>
              <w:t>5</w:t>
            </w:r>
            <w:r w:rsidRPr="003877DE">
              <w:rPr>
                <w:b/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Pr="003877DE" w:rsidRDefault="00E1115F" w:rsidP="00E1115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780" w:type="dxa"/>
            <w:gridSpan w:val="5"/>
          </w:tcPr>
          <w:p w:rsidR="001D658F" w:rsidRPr="003877DE" w:rsidRDefault="001D658F" w:rsidP="001D658F">
            <w:pPr>
              <w:pStyle w:val="Default"/>
              <w:rPr>
                <w:sz w:val="20"/>
                <w:szCs w:val="20"/>
              </w:rPr>
            </w:pPr>
            <w:r w:rsidRPr="003877DE">
              <w:rPr>
                <w:sz w:val="20"/>
                <w:szCs w:val="20"/>
              </w:rPr>
              <w:t xml:space="preserve">s mogućnošću odstupanja za </w:t>
            </w:r>
            <w:r w:rsidR="001B4245" w:rsidRPr="003877DE">
              <w:rPr>
                <w:sz w:val="20"/>
                <w:szCs w:val="20"/>
              </w:rPr>
              <w:t>četiri</w:t>
            </w:r>
            <w:r w:rsidRPr="003877DE"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7"/>
          </w:tcPr>
          <w:p w:rsidR="001D658F" w:rsidRPr="003877DE" w:rsidRDefault="00E1115F" w:rsidP="00E1115F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Pr="003877DE" w:rsidRDefault="00E1115F" w:rsidP="00E1115F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7"/>
          </w:tcPr>
          <w:p w:rsidR="001D658F" w:rsidRPr="003877DE" w:rsidRDefault="00E1115F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Područna škola Ždralovi, </w:t>
            </w:r>
            <w:r w:rsidR="0032769F" w:rsidRPr="003877DE">
              <w:rPr>
                <w:b/>
                <w:sz w:val="20"/>
                <w:szCs w:val="20"/>
              </w:rPr>
              <w:t>Bjelovar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Pr="00DF7401" w:rsidRDefault="00E1115F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Trakošćan, Krapina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7"/>
          </w:tcPr>
          <w:p w:rsidR="001D658F" w:rsidRPr="003877DE" w:rsidRDefault="0032769F" w:rsidP="0032769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E1115F" w:rsidRDefault="001D658F" w:rsidP="00E1115F">
            <w:pPr>
              <w:pStyle w:val="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Ulaznice</w:t>
            </w:r>
            <w:r w:rsidR="005A72F1" w:rsidRPr="00E1115F">
              <w:rPr>
                <w:sz w:val="20"/>
                <w:szCs w:val="20"/>
              </w:rPr>
              <w:t xml:space="preserve"> za: </w:t>
            </w:r>
            <w:r w:rsidR="00D3645F" w:rsidRPr="00E1115F">
              <w:rPr>
                <w:sz w:val="20"/>
                <w:szCs w:val="20"/>
              </w:rPr>
              <w:t xml:space="preserve">   </w:t>
            </w:r>
            <w:r w:rsidR="00E1115F" w:rsidRPr="00E1115F">
              <w:rPr>
                <w:b/>
                <w:sz w:val="20"/>
                <w:szCs w:val="20"/>
              </w:rPr>
              <w:t>dvorac Trakošćan +vodič, Muzej krapinskih neand</w:t>
            </w:r>
            <w:r w:rsidR="00E1115F">
              <w:rPr>
                <w:b/>
                <w:sz w:val="20"/>
                <w:szCs w:val="20"/>
              </w:rPr>
              <w:t>e</w:t>
            </w:r>
            <w:r w:rsidR="00E1115F" w:rsidRPr="00E1115F">
              <w:rPr>
                <w:b/>
                <w:sz w:val="20"/>
                <w:szCs w:val="20"/>
              </w:rPr>
              <w:t>rtalaca</w:t>
            </w:r>
            <w:r w:rsidR="00D3645F" w:rsidRPr="00E1115F">
              <w:rPr>
                <w:b/>
                <w:sz w:val="20"/>
                <w:szCs w:val="20"/>
              </w:rPr>
              <w:t xml:space="preserve"> </w:t>
            </w:r>
            <w:r w:rsidR="00E1115F" w:rsidRPr="00E1115F">
              <w:rPr>
                <w:b/>
                <w:sz w:val="20"/>
                <w:szCs w:val="20"/>
              </w:rPr>
              <w:t xml:space="preserve">+ vodič, kuća </w:t>
            </w:r>
            <w:r w:rsidR="00E1115F">
              <w:rPr>
                <w:b/>
                <w:sz w:val="20"/>
                <w:szCs w:val="20"/>
              </w:rPr>
              <w:t xml:space="preserve">  </w:t>
            </w:r>
          </w:p>
          <w:p w:rsidR="001D658F" w:rsidRPr="00E1115F" w:rsidRDefault="00E1115F" w:rsidP="00E1115F">
            <w:pPr>
              <w:pStyle w:val="Default"/>
              <w:ind w:left="6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E1115F">
              <w:rPr>
                <w:b/>
                <w:sz w:val="20"/>
                <w:szCs w:val="20"/>
              </w:rPr>
              <w:t xml:space="preserve">Ljudevita  </w:t>
            </w:r>
            <w:r>
              <w:rPr>
                <w:b/>
                <w:sz w:val="20"/>
                <w:szCs w:val="20"/>
              </w:rPr>
              <w:t>G</w:t>
            </w:r>
            <w:r w:rsidRPr="00E1115F">
              <w:rPr>
                <w:b/>
                <w:sz w:val="20"/>
                <w:szCs w:val="20"/>
              </w:rPr>
              <w:t>aja + vodič</w:t>
            </w:r>
            <w:r w:rsidR="00D3645F" w:rsidRPr="00E1115F">
              <w:rPr>
                <w:b/>
                <w:sz w:val="20"/>
                <w:szCs w:val="20"/>
              </w:rPr>
              <w:t xml:space="preserve">                                          </w:t>
            </w:r>
            <w:r w:rsidRPr="00E1115F">
              <w:rPr>
                <w:b/>
                <w:sz w:val="20"/>
                <w:szCs w:val="20"/>
              </w:rPr>
              <w:t xml:space="preserve">                </w:t>
            </w:r>
          </w:p>
          <w:p w:rsidR="00E1115F" w:rsidRDefault="00E1115F" w:rsidP="00E1115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F04F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  <w:r w:rsidR="00E1115F">
              <w:rPr>
                <w:sz w:val="20"/>
                <w:szCs w:val="20"/>
              </w:rPr>
              <w:t xml:space="preserve">: </w:t>
            </w:r>
            <w:r w:rsidR="00E1115F" w:rsidRPr="00E1115F">
              <w:rPr>
                <w:b/>
                <w:sz w:val="20"/>
                <w:szCs w:val="20"/>
              </w:rPr>
              <w:t>radionica na odabranu temu u Muzeju krapinskih neandertalaca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5A72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F04F90">
              <w:rPr>
                <w:sz w:val="20"/>
                <w:szCs w:val="20"/>
              </w:rPr>
              <w:t xml:space="preserve">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32769F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6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6"/>
          </w:tcPr>
          <w:p w:rsidR="001D658F" w:rsidRPr="003877DE" w:rsidRDefault="0032769F" w:rsidP="0032769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 w:rsidP="00E111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</w:t>
            </w:r>
            <w:r w:rsidR="00E1115F">
              <w:rPr>
                <w:sz w:val="20"/>
                <w:szCs w:val="20"/>
              </w:rPr>
              <w:t>otkaza putovanja</w:t>
            </w:r>
          </w:p>
        </w:tc>
        <w:tc>
          <w:tcPr>
            <w:tcW w:w="414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  <w:r w:rsidR="003877DE">
              <w:rPr>
                <w:sz w:val="20"/>
                <w:szCs w:val="20"/>
              </w:rPr>
              <w:t xml:space="preserve"> </w:t>
            </w:r>
            <w:r w:rsidR="00E1115F">
              <w:rPr>
                <w:sz w:val="20"/>
                <w:szCs w:val="20"/>
              </w:rPr>
              <w:t>pojedinačnog otkaza putovanja</w:t>
            </w:r>
          </w:p>
        </w:tc>
        <w:tc>
          <w:tcPr>
            <w:tcW w:w="4140" w:type="dxa"/>
            <w:gridSpan w:val="6"/>
          </w:tcPr>
          <w:p w:rsidR="001D658F" w:rsidRPr="000826D2" w:rsidRDefault="00E1115F" w:rsidP="001D658F">
            <w:pPr>
              <w:pStyle w:val="Default"/>
              <w:rPr>
                <w:b/>
                <w:sz w:val="20"/>
                <w:szCs w:val="20"/>
              </w:rPr>
            </w:pPr>
            <w:r w:rsidRPr="000826D2">
              <w:rPr>
                <w:b/>
                <w:sz w:val="20"/>
                <w:szCs w:val="20"/>
              </w:rPr>
              <w:t>x</w:t>
            </w:r>
          </w:p>
        </w:tc>
      </w:tr>
      <w:tr w:rsidR="000217BA" w:rsidTr="000217BA">
        <w:trPr>
          <w:trHeight w:val="90"/>
        </w:trPr>
        <w:tc>
          <w:tcPr>
            <w:tcW w:w="2226" w:type="dxa"/>
          </w:tcPr>
          <w:p w:rsidR="000217BA" w:rsidRDefault="000217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217BA" w:rsidRPr="00BA0649" w:rsidRDefault="00BA0649" w:rsidP="00E1115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A0649">
              <w:rPr>
                <w:b/>
                <w:sz w:val="20"/>
                <w:szCs w:val="20"/>
              </w:rPr>
              <w:t xml:space="preserve">od </w:t>
            </w:r>
            <w:r w:rsidR="00E1115F">
              <w:rPr>
                <w:b/>
                <w:sz w:val="20"/>
                <w:szCs w:val="20"/>
              </w:rPr>
              <w:t>23</w:t>
            </w:r>
            <w:r w:rsidR="000217BA" w:rsidRPr="00BA0649">
              <w:rPr>
                <w:b/>
                <w:sz w:val="20"/>
                <w:szCs w:val="20"/>
              </w:rPr>
              <w:t xml:space="preserve">. </w:t>
            </w:r>
            <w:r w:rsidR="00E1115F">
              <w:rPr>
                <w:b/>
                <w:sz w:val="20"/>
                <w:szCs w:val="20"/>
              </w:rPr>
              <w:t>ožujka</w:t>
            </w:r>
            <w:r w:rsidR="000217BA" w:rsidRPr="00BA0649">
              <w:rPr>
                <w:b/>
                <w:sz w:val="20"/>
                <w:szCs w:val="20"/>
              </w:rPr>
              <w:t xml:space="preserve"> 2015. g</w:t>
            </w:r>
            <w:r w:rsidR="00510D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3" w:type="dxa"/>
            <w:gridSpan w:val="5"/>
          </w:tcPr>
          <w:p w:rsidR="000217BA" w:rsidRPr="00BA0649" w:rsidRDefault="00BA0649" w:rsidP="00E1115F">
            <w:pPr>
              <w:pStyle w:val="Default"/>
              <w:rPr>
                <w:b/>
                <w:sz w:val="20"/>
                <w:szCs w:val="20"/>
              </w:rPr>
            </w:pPr>
            <w:r w:rsidRPr="00BA0649">
              <w:rPr>
                <w:b/>
                <w:sz w:val="20"/>
                <w:szCs w:val="20"/>
              </w:rPr>
              <w:t>d</w:t>
            </w:r>
            <w:r w:rsidR="000217BA" w:rsidRPr="00BA0649">
              <w:rPr>
                <w:b/>
                <w:sz w:val="20"/>
                <w:szCs w:val="20"/>
              </w:rPr>
              <w:t>o</w:t>
            </w:r>
            <w:r w:rsidRPr="00BA0649">
              <w:rPr>
                <w:b/>
                <w:sz w:val="20"/>
                <w:szCs w:val="20"/>
              </w:rPr>
              <w:t xml:space="preserve"> </w:t>
            </w:r>
            <w:r w:rsidR="00E1115F">
              <w:rPr>
                <w:b/>
                <w:sz w:val="20"/>
                <w:szCs w:val="20"/>
              </w:rPr>
              <w:t>31</w:t>
            </w:r>
            <w:r w:rsidRPr="00BA0649">
              <w:rPr>
                <w:b/>
                <w:sz w:val="20"/>
                <w:szCs w:val="20"/>
              </w:rPr>
              <w:t>.</w:t>
            </w:r>
            <w:r w:rsidR="00E1115F">
              <w:rPr>
                <w:b/>
                <w:sz w:val="20"/>
                <w:szCs w:val="20"/>
              </w:rPr>
              <w:t xml:space="preserve"> ožujka</w:t>
            </w:r>
            <w:r w:rsidRPr="00BA0649">
              <w:rPr>
                <w:b/>
                <w:sz w:val="20"/>
                <w:szCs w:val="20"/>
              </w:rPr>
              <w:t xml:space="preserve"> 2015.</w:t>
            </w:r>
            <w:r w:rsidR="00510D7B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1797" w:type="dxa"/>
          </w:tcPr>
          <w:p w:rsidR="000217BA" w:rsidRPr="00BA0649" w:rsidRDefault="00510D7B" w:rsidP="000217B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0217BA" w:rsidRPr="00BA0649">
              <w:rPr>
                <w:b/>
                <w:sz w:val="20"/>
                <w:szCs w:val="20"/>
              </w:rPr>
              <w:t>15,oo sati</w:t>
            </w:r>
            <w:r w:rsidR="00E1115F">
              <w:rPr>
                <w:b/>
                <w:sz w:val="20"/>
                <w:szCs w:val="20"/>
              </w:rPr>
              <w:t>.</w:t>
            </w:r>
          </w:p>
        </w:tc>
      </w:tr>
      <w:tr w:rsidR="00EA577D" w:rsidTr="00BF029F">
        <w:trPr>
          <w:trHeight w:val="90"/>
        </w:trPr>
        <w:tc>
          <w:tcPr>
            <w:tcW w:w="4788" w:type="dxa"/>
            <w:gridSpan w:val="3"/>
          </w:tcPr>
          <w:p w:rsidR="00EA577D" w:rsidRDefault="00EA577D" w:rsidP="00EA577D">
            <w:pPr>
              <w:pStyle w:val="Default"/>
              <w:rPr>
                <w:sz w:val="20"/>
                <w:szCs w:val="20"/>
              </w:rPr>
            </w:pPr>
          </w:p>
          <w:p w:rsidR="00EA577D" w:rsidRDefault="00EA577D" w:rsidP="00EA577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343" w:type="dxa"/>
            <w:gridSpan w:val="5"/>
          </w:tcPr>
          <w:p w:rsidR="00510D7B" w:rsidRDefault="00510D7B">
            <w:pPr>
              <w:pStyle w:val="Default"/>
              <w:rPr>
                <w:b/>
                <w:sz w:val="20"/>
                <w:szCs w:val="20"/>
              </w:rPr>
            </w:pPr>
          </w:p>
          <w:p w:rsidR="00EA577D" w:rsidRPr="00510D7B" w:rsidRDefault="00E1115F" w:rsidP="00E1115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10D7B" w:rsidRPr="00510D7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travnja</w:t>
            </w:r>
            <w:r w:rsidR="00510D7B" w:rsidRPr="00510D7B">
              <w:rPr>
                <w:b/>
                <w:sz w:val="20"/>
                <w:szCs w:val="20"/>
              </w:rPr>
              <w:t xml:space="preserve"> 2015.g.</w:t>
            </w:r>
          </w:p>
        </w:tc>
        <w:tc>
          <w:tcPr>
            <w:tcW w:w="1797" w:type="dxa"/>
          </w:tcPr>
          <w:p w:rsidR="00EA577D" w:rsidRPr="00BA0649" w:rsidRDefault="00E1115F" w:rsidP="00D1691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12</w:t>
            </w:r>
            <w:r w:rsidR="00BA0649" w:rsidRPr="00BA0649">
              <w:rPr>
                <w:b/>
                <w:sz w:val="20"/>
                <w:szCs w:val="20"/>
              </w:rPr>
              <w:t>,</w:t>
            </w:r>
            <w:r w:rsidR="00D1691C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o sati u Područnoj školi Ždralovi</w:t>
            </w:r>
            <w:r w:rsidR="00BA0649" w:rsidRPr="00BA0649">
              <w:rPr>
                <w:b/>
                <w:sz w:val="20"/>
                <w:szCs w:val="20"/>
              </w:rPr>
              <w:t>.</w:t>
            </w:r>
          </w:p>
        </w:tc>
      </w:tr>
    </w:tbl>
    <w:p w:rsidR="00885E7F" w:rsidRDefault="00885E7F"/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b/>
          <w:bCs/>
          <w:i/>
          <w:iCs/>
          <w:sz w:val="16"/>
          <w:szCs w:val="16"/>
        </w:rPr>
        <w:t>Napomena</w:t>
      </w:r>
      <w:r w:rsidRPr="00E1115F">
        <w:rPr>
          <w:sz w:val="16"/>
          <w:szCs w:val="16"/>
        </w:rPr>
        <w:t xml:space="preserve">: Pristigle ponude trebaju sadržavati i u cijenu uključivati: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 xml:space="preserve">a) prijevoz sudionika isključivo prijevoznim sredstvima koji udovoljavaju propisima,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 xml:space="preserve">b) osiguranje odgovornosti i jamčevine,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>c) licenciranoga turističkog prati</w:t>
      </w:r>
      <w:r w:rsidR="00D3645F" w:rsidRPr="00E1115F">
        <w:rPr>
          <w:sz w:val="16"/>
          <w:szCs w:val="16"/>
        </w:rPr>
        <w:t>telja za svaku grupu od 15 do 78</w:t>
      </w:r>
      <w:r w:rsidRPr="00E1115F">
        <w:rPr>
          <w:sz w:val="16"/>
          <w:szCs w:val="16"/>
        </w:rPr>
        <w:t xml:space="preserve"> putnika,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>d) vr</w:t>
      </w:r>
      <w:r w:rsidR="0032769F" w:rsidRPr="00E1115F">
        <w:rPr>
          <w:sz w:val="16"/>
          <w:szCs w:val="16"/>
        </w:rPr>
        <w:t>i</w:t>
      </w:r>
      <w:r w:rsidRPr="00E1115F">
        <w:rPr>
          <w:sz w:val="16"/>
          <w:szCs w:val="16"/>
        </w:rPr>
        <w:t xml:space="preserve">jedeće propise vezane uz turističku djelatnost,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 xml:space="preserve">e) dostaviti ponude razrađene po traženim točkama.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</w:p>
    <w:p w:rsidR="001D658F" w:rsidRPr="00E1115F" w:rsidRDefault="001D658F" w:rsidP="001D658F">
      <w:pPr>
        <w:rPr>
          <w:sz w:val="16"/>
          <w:szCs w:val="16"/>
        </w:rPr>
      </w:pPr>
      <w:r w:rsidRPr="00E1115F">
        <w:rPr>
          <w:sz w:val="16"/>
          <w:szCs w:val="16"/>
        </w:rPr>
        <w:t>U obzir će se uzimati ponude zaprimljene u poštanskome uredu do navedenoga roka i uz iskazane cijene tražene po stavkama.</w:t>
      </w:r>
    </w:p>
    <w:sectPr w:rsidR="001D658F" w:rsidRPr="00E1115F" w:rsidSect="00BA06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1838"/>
    <w:multiLevelType w:val="hybridMultilevel"/>
    <w:tmpl w:val="2626F0D4"/>
    <w:lvl w:ilvl="0" w:tplc="4A144D4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compat/>
  <w:rsids>
    <w:rsidRoot w:val="00D72F0E"/>
    <w:rsid w:val="000217BA"/>
    <w:rsid w:val="00037F19"/>
    <w:rsid w:val="00044671"/>
    <w:rsid w:val="000826D2"/>
    <w:rsid w:val="001B4245"/>
    <w:rsid w:val="001B6DB9"/>
    <w:rsid w:val="001D658F"/>
    <w:rsid w:val="0022382B"/>
    <w:rsid w:val="00254CD4"/>
    <w:rsid w:val="00255512"/>
    <w:rsid w:val="002D597E"/>
    <w:rsid w:val="0032769F"/>
    <w:rsid w:val="0033601B"/>
    <w:rsid w:val="003648F8"/>
    <w:rsid w:val="003877DE"/>
    <w:rsid w:val="00422873"/>
    <w:rsid w:val="00436F60"/>
    <w:rsid w:val="0049496A"/>
    <w:rsid w:val="00510D7B"/>
    <w:rsid w:val="005A72F1"/>
    <w:rsid w:val="005F4FC6"/>
    <w:rsid w:val="00632E78"/>
    <w:rsid w:val="006C7B20"/>
    <w:rsid w:val="006D1CD0"/>
    <w:rsid w:val="00731AF7"/>
    <w:rsid w:val="00746EEB"/>
    <w:rsid w:val="00774922"/>
    <w:rsid w:val="00783D55"/>
    <w:rsid w:val="00784FD4"/>
    <w:rsid w:val="00811A18"/>
    <w:rsid w:val="00827EFB"/>
    <w:rsid w:val="00833B44"/>
    <w:rsid w:val="00874B03"/>
    <w:rsid w:val="00885E7F"/>
    <w:rsid w:val="008E04E3"/>
    <w:rsid w:val="008F7919"/>
    <w:rsid w:val="00AA0CF9"/>
    <w:rsid w:val="00B769F1"/>
    <w:rsid w:val="00B94F62"/>
    <w:rsid w:val="00BA0649"/>
    <w:rsid w:val="00BB4622"/>
    <w:rsid w:val="00BB5829"/>
    <w:rsid w:val="00C43011"/>
    <w:rsid w:val="00C51B75"/>
    <w:rsid w:val="00C61564"/>
    <w:rsid w:val="00CC7B84"/>
    <w:rsid w:val="00CF1AEB"/>
    <w:rsid w:val="00D1691C"/>
    <w:rsid w:val="00D3645F"/>
    <w:rsid w:val="00D72F0E"/>
    <w:rsid w:val="00DD7C35"/>
    <w:rsid w:val="00DF7401"/>
    <w:rsid w:val="00E1115F"/>
    <w:rsid w:val="00E72DDB"/>
    <w:rsid w:val="00EA577D"/>
    <w:rsid w:val="00F04F90"/>
    <w:rsid w:val="00F06104"/>
    <w:rsid w:val="00FA0C9E"/>
    <w:rsid w:val="00FB015F"/>
    <w:rsid w:val="00FD58D8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510D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1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korisnik</cp:lastModifiedBy>
  <cp:revision>4</cp:revision>
  <cp:lastPrinted>2015-02-02T09:26:00Z</cp:lastPrinted>
  <dcterms:created xsi:type="dcterms:W3CDTF">2015-03-23T19:36:00Z</dcterms:created>
  <dcterms:modified xsi:type="dcterms:W3CDTF">2015-03-23T20:15:00Z</dcterms:modified>
</cp:coreProperties>
</file>